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17" w:rsidRPr="00A26474" w:rsidRDefault="00870917" w:rsidP="00B154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474">
        <w:rPr>
          <w:rFonts w:ascii="Times New Roman" w:hAnsi="Times New Roman"/>
          <w:b/>
          <w:sz w:val="24"/>
          <w:szCs w:val="24"/>
        </w:rPr>
        <w:t xml:space="preserve">Технологическая карта урока </w:t>
      </w:r>
    </w:p>
    <w:p w:rsidR="00870917" w:rsidRPr="00A26474" w:rsidRDefault="00870917" w:rsidP="00B1540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6474">
        <w:rPr>
          <w:rFonts w:ascii="Times New Roman" w:hAnsi="Times New Roman"/>
          <w:sz w:val="24"/>
          <w:szCs w:val="24"/>
        </w:rPr>
        <w:t xml:space="preserve">ФИО учителя: </w:t>
      </w:r>
      <w:r w:rsidRPr="00A26474">
        <w:rPr>
          <w:rFonts w:ascii="Times New Roman" w:hAnsi="Times New Roman"/>
          <w:sz w:val="24"/>
          <w:szCs w:val="24"/>
          <w:u w:val="single"/>
        </w:rPr>
        <w:t>Михайлова Татьяна Васильевна</w:t>
      </w:r>
    </w:p>
    <w:p w:rsidR="00870917" w:rsidRPr="00A26474" w:rsidRDefault="00870917" w:rsidP="00B15406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A26474">
        <w:rPr>
          <w:rFonts w:ascii="Times New Roman" w:hAnsi="Times New Roman"/>
          <w:sz w:val="24"/>
          <w:szCs w:val="24"/>
        </w:rPr>
        <w:t xml:space="preserve">Класс: </w:t>
      </w:r>
      <w:r w:rsidRPr="00A26474">
        <w:rPr>
          <w:rFonts w:ascii="Times New Roman" w:hAnsi="Times New Roman"/>
          <w:sz w:val="24"/>
          <w:szCs w:val="24"/>
          <w:u w:val="single"/>
        </w:rPr>
        <w:t>1 « В», МБОУ «СОШ№175»</w:t>
      </w:r>
    </w:p>
    <w:p w:rsidR="00870917" w:rsidRPr="00A26474" w:rsidRDefault="00870917" w:rsidP="00B154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6474">
        <w:rPr>
          <w:rFonts w:ascii="Times New Roman" w:hAnsi="Times New Roman"/>
          <w:sz w:val="24"/>
          <w:szCs w:val="24"/>
        </w:rPr>
        <w:t>УМК  « Школа России»</w:t>
      </w:r>
    </w:p>
    <w:p w:rsidR="00870917" w:rsidRPr="00A26474" w:rsidRDefault="00870917" w:rsidP="00B154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6474">
        <w:rPr>
          <w:rFonts w:ascii="Times New Roman" w:hAnsi="Times New Roman"/>
          <w:sz w:val="24"/>
          <w:szCs w:val="24"/>
        </w:rPr>
        <w:t xml:space="preserve"> Предмет:  математика</w:t>
      </w:r>
    </w:p>
    <w:p w:rsidR="00870917" w:rsidRPr="00A26474" w:rsidRDefault="00870917" w:rsidP="00B154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6474">
        <w:rPr>
          <w:rFonts w:ascii="Times New Roman" w:hAnsi="Times New Roman"/>
          <w:sz w:val="24"/>
          <w:szCs w:val="24"/>
        </w:rPr>
        <w:t>Тема урока:Счёт предметов.</w:t>
      </w:r>
    </w:p>
    <w:p w:rsidR="00870917" w:rsidRPr="00A26474" w:rsidRDefault="00870917" w:rsidP="00B154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6474">
        <w:rPr>
          <w:rFonts w:ascii="Times New Roman" w:hAnsi="Times New Roman"/>
          <w:sz w:val="24"/>
          <w:szCs w:val="24"/>
        </w:rPr>
        <w:t>Тип урока: Открытие н</w:t>
      </w:r>
      <w:r w:rsidR="003C05D1" w:rsidRPr="00A26474">
        <w:rPr>
          <w:rFonts w:ascii="Times New Roman" w:hAnsi="Times New Roman"/>
          <w:sz w:val="24"/>
          <w:szCs w:val="24"/>
        </w:rPr>
        <w:t>ового знания</w:t>
      </w:r>
      <w:r w:rsidRPr="00A26474">
        <w:rPr>
          <w:rFonts w:ascii="Times New Roman" w:hAnsi="Times New Roman"/>
          <w:sz w:val="24"/>
          <w:szCs w:val="24"/>
        </w:rPr>
        <w:t>.</w:t>
      </w:r>
    </w:p>
    <w:p w:rsidR="00870917" w:rsidRPr="00A26474" w:rsidRDefault="00870917" w:rsidP="00B154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6474">
        <w:rPr>
          <w:rFonts w:ascii="Times New Roman" w:hAnsi="Times New Roman"/>
          <w:sz w:val="24"/>
          <w:szCs w:val="24"/>
        </w:rPr>
        <w:t>Место и роль урока в изучаемой теме: 3 урок в теме « Счёт предметов»</w:t>
      </w:r>
    </w:p>
    <w:p w:rsidR="00045AE3" w:rsidRPr="00A26474" w:rsidRDefault="00870917" w:rsidP="00B154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6474">
        <w:rPr>
          <w:rFonts w:ascii="Times New Roman" w:hAnsi="Times New Roman"/>
          <w:sz w:val="24"/>
          <w:szCs w:val="24"/>
        </w:rPr>
        <w:t xml:space="preserve">Цель урока: </w:t>
      </w:r>
      <w:r w:rsidR="00045AE3" w:rsidRPr="00A26474">
        <w:rPr>
          <w:rFonts w:ascii="Times New Roman" w:hAnsi="Times New Roman"/>
          <w:sz w:val="24"/>
          <w:szCs w:val="24"/>
        </w:rPr>
        <w:t>с</w:t>
      </w:r>
      <w:r w:rsidRPr="00A26474">
        <w:rPr>
          <w:rFonts w:ascii="Times New Roman" w:hAnsi="Times New Roman"/>
          <w:sz w:val="24"/>
          <w:szCs w:val="24"/>
        </w:rPr>
        <w:t>формировать знания о счёте предметов на основе УУД</w:t>
      </w:r>
      <w:r w:rsidR="00D35BF7" w:rsidRPr="00A26474">
        <w:rPr>
          <w:rFonts w:ascii="Times New Roman" w:hAnsi="Times New Roman"/>
          <w:sz w:val="24"/>
          <w:szCs w:val="24"/>
        </w:rPr>
        <w:t>.</w:t>
      </w:r>
    </w:p>
    <w:p w:rsidR="00870917" w:rsidRPr="00A26474" w:rsidRDefault="00870917" w:rsidP="00DE3613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26474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1"/>
        <w:gridCol w:w="2401"/>
        <w:gridCol w:w="2401"/>
        <w:gridCol w:w="2414"/>
        <w:gridCol w:w="2890"/>
      </w:tblGrid>
      <w:tr w:rsidR="00045AE3" w:rsidRPr="00A26474" w:rsidTr="005D3C7C">
        <w:tc>
          <w:tcPr>
            <w:tcW w:w="5771" w:type="dxa"/>
            <w:vMerge w:val="restart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</w:p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</w:tr>
      <w:tr w:rsidR="00045AE3" w:rsidRPr="00A26474" w:rsidTr="005D3C7C">
        <w:tc>
          <w:tcPr>
            <w:tcW w:w="5771" w:type="dxa"/>
            <w:vMerge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045AE3" w:rsidRPr="00A26474" w:rsidTr="005D3C7C">
        <w:trPr>
          <w:trHeight w:val="4304"/>
        </w:trPr>
        <w:tc>
          <w:tcPr>
            <w:tcW w:w="5771" w:type="dxa"/>
            <w:shd w:val="clear" w:color="auto" w:fill="auto"/>
          </w:tcPr>
          <w:p w:rsidR="00870917" w:rsidRPr="00A26474" w:rsidRDefault="00D12971" w:rsidP="00B15406">
            <w:pPr>
              <w:pStyle w:val="a5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Сравнение предметов. </w:t>
            </w:r>
            <w:r w:rsidR="00D35BF7" w:rsidRPr="00A26474">
              <w:rPr>
                <w:rFonts w:ascii="Times New Roman" w:hAnsi="Times New Roman"/>
                <w:sz w:val="24"/>
                <w:szCs w:val="24"/>
              </w:rPr>
              <w:t>Называ</w:t>
            </w:r>
            <w:r w:rsidRPr="00A26474">
              <w:rPr>
                <w:rFonts w:ascii="Times New Roman" w:hAnsi="Times New Roman"/>
                <w:sz w:val="24"/>
                <w:szCs w:val="24"/>
              </w:rPr>
              <w:t>ние  чисел</w:t>
            </w:r>
            <w:r w:rsidR="00D35BF7" w:rsidRPr="00A26474">
              <w:rPr>
                <w:rFonts w:ascii="Times New Roman" w:hAnsi="Times New Roman"/>
                <w:sz w:val="24"/>
                <w:szCs w:val="24"/>
              </w:rPr>
              <w:t xml:space="preserve"> в порядке их следования при счёте.</w:t>
            </w:r>
          </w:p>
          <w:p w:rsidR="003C05D1" w:rsidRPr="00A26474" w:rsidRDefault="003C05D1" w:rsidP="00B1540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C05D1" w:rsidRPr="00A26474" w:rsidRDefault="003C05D1" w:rsidP="00B1540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C05D1" w:rsidRPr="00A26474" w:rsidRDefault="003C05D1" w:rsidP="00B1540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C05D1" w:rsidRPr="00A26474" w:rsidRDefault="003C05D1" w:rsidP="00B1540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35BF7" w:rsidRPr="00A26474" w:rsidRDefault="00045AE3" w:rsidP="00B1540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2</w:t>
            </w:r>
            <w:r w:rsidR="00D35BF7" w:rsidRPr="00A26474">
              <w:rPr>
                <w:rFonts w:ascii="Times New Roman" w:hAnsi="Times New Roman"/>
                <w:sz w:val="24"/>
                <w:szCs w:val="24"/>
              </w:rPr>
              <w:t>. Сравн</w:t>
            </w:r>
            <w:r w:rsidR="00D12971" w:rsidRPr="00A26474">
              <w:rPr>
                <w:rFonts w:ascii="Times New Roman" w:hAnsi="Times New Roman"/>
                <w:sz w:val="24"/>
                <w:szCs w:val="24"/>
              </w:rPr>
              <w:t>ение  предметов  и выделение  общих или отличительных признаков</w:t>
            </w:r>
            <w:r w:rsidR="00D35BF7" w:rsidRPr="00A264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  <w:shd w:val="clear" w:color="auto" w:fill="auto"/>
          </w:tcPr>
          <w:p w:rsidR="00960AB6" w:rsidRPr="00A26474" w:rsidRDefault="00960AB6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Понимание и принятие </w:t>
            </w:r>
            <w:proofErr w:type="spellStart"/>
            <w:r w:rsidRPr="00A26474">
              <w:rPr>
                <w:rFonts w:ascii="Times New Roman" w:hAnsi="Times New Roman"/>
                <w:sz w:val="24"/>
                <w:szCs w:val="24"/>
              </w:rPr>
              <w:t>обучающи</w:t>
            </w:r>
            <w:proofErr w:type="spellEnd"/>
            <w:r w:rsidRPr="00A264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0AB6" w:rsidRPr="00A26474" w:rsidRDefault="00960AB6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474"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spellEnd"/>
            <w:r w:rsidRPr="00A26474">
              <w:rPr>
                <w:rFonts w:ascii="Times New Roman" w:hAnsi="Times New Roman"/>
                <w:sz w:val="24"/>
                <w:szCs w:val="24"/>
              </w:rPr>
              <w:t xml:space="preserve"> учебной цели, поставленной учителем</w:t>
            </w:r>
          </w:p>
          <w:p w:rsidR="00960AB6" w:rsidRPr="00A26474" w:rsidRDefault="00960AB6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6E20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Организация поиска своих учебных действий.</w:t>
            </w:r>
          </w:p>
          <w:p w:rsidR="00496E20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6E20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5BF7" w:rsidRPr="00A26474" w:rsidRDefault="00D35BF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960AB6" w:rsidRPr="00A26474" w:rsidRDefault="00960AB6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0AB6" w:rsidRPr="00A26474" w:rsidRDefault="00960AB6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0AB6" w:rsidRPr="00A26474" w:rsidRDefault="00960AB6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0AB6" w:rsidRPr="00A26474" w:rsidRDefault="00960AB6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0AB6" w:rsidRPr="00A26474" w:rsidRDefault="00960AB6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0AB6" w:rsidRPr="00A26474" w:rsidRDefault="00960AB6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0917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их признаков.</w:t>
            </w:r>
          </w:p>
          <w:p w:rsidR="00496E20" w:rsidRPr="00A26474" w:rsidRDefault="00496E20" w:rsidP="00BB707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Синтез как составление целого из частей.</w:t>
            </w:r>
          </w:p>
        </w:tc>
        <w:tc>
          <w:tcPr>
            <w:tcW w:w="2414" w:type="dxa"/>
            <w:shd w:val="clear" w:color="auto" w:fill="auto"/>
          </w:tcPr>
          <w:p w:rsidR="00870917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  <w:p w:rsidR="00496E20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6E20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6E20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6E20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6E20" w:rsidRPr="00A26474" w:rsidRDefault="00496E2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Потребность в общении со взрослыми и сверстниками.</w:t>
            </w:r>
          </w:p>
        </w:tc>
        <w:tc>
          <w:tcPr>
            <w:tcW w:w="2890" w:type="dxa"/>
            <w:shd w:val="clear" w:color="auto" w:fill="auto"/>
          </w:tcPr>
          <w:p w:rsidR="00870917" w:rsidRPr="00A26474" w:rsidRDefault="00496E20" w:rsidP="00B154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Интерес к новому.</w:t>
            </w:r>
          </w:p>
          <w:p w:rsidR="00824AD3" w:rsidRPr="00A26474" w:rsidRDefault="00824AD3" w:rsidP="00B154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Стремление выполнить социальнозначимую  и оценочную деятельность, быть полезным обществу.</w:t>
            </w:r>
          </w:p>
        </w:tc>
      </w:tr>
    </w:tbl>
    <w:p w:rsidR="00870917" w:rsidRPr="00A26474" w:rsidRDefault="00870917" w:rsidP="00B15406">
      <w:pPr>
        <w:spacing w:line="36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0917" w:rsidRPr="00A26474" w:rsidRDefault="00870917" w:rsidP="00B15406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26474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horzAnchor="page" w:tblpX="635" w:tblpY="13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459"/>
        <w:gridCol w:w="1964"/>
        <w:gridCol w:w="1013"/>
        <w:gridCol w:w="2632"/>
        <w:gridCol w:w="2755"/>
        <w:gridCol w:w="2268"/>
        <w:gridCol w:w="2126"/>
      </w:tblGrid>
      <w:tr w:rsidR="00045AE3" w:rsidRPr="00A26474" w:rsidTr="005D3C7C">
        <w:trPr>
          <w:trHeight w:val="1408"/>
        </w:trPr>
        <w:tc>
          <w:tcPr>
            <w:tcW w:w="484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Название   этапа урока</w:t>
            </w: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Задача, которая должна быть </w:t>
            </w: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013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632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755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регулятивные)</w:t>
            </w:r>
          </w:p>
        </w:tc>
        <w:tc>
          <w:tcPr>
            <w:tcW w:w="2268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870917" w:rsidRPr="00A26474" w:rsidRDefault="00870917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</w:tr>
      <w:tr w:rsidR="00045AE3" w:rsidRPr="00A26474" w:rsidTr="005D3C7C">
        <w:tc>
          <w:tcPr>
            <w:tcW w:w="484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:rsidR="00824AD3" w:rsidRPr="00A26474" w:rsidRDefault="00824AD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момент. Мотивация </w:t>
            </w:r>
          </w:p>
          <w:p w:rsidR="00D12971" w:rsidRPr="00A26474" w:rsidRDefault="00D1297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870917" w:rsidRPr="00A26474" w:rsidRDefault="00824AD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Включение детей в деятельность.</w:t>
            </w:r>
          </w:p>
          <w:p w:rsidR="00045AE3" w:rsidRPr="00A26474" w:rsidRDefault="00824AD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</w:t>
            </w:r>
          </w:p>
          <w:p w:rsidR="00045AE3" w:rsidRPr="00A26474" w:rsidRDefault="00045AE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(</w:t>
            </w:r>
            <w:r w:rsidR="00824AD3" w:rsidRPr="00A26474">
              <w:rPr>
                <w:rFonts w:ascii="Times New Roman" w:hAnsi="Times New Roman"/>
                <w:sz w:val="24"/>
                <w:szCs w:val="24"/>
              </w:rPr>
              <w:t>анализ, обобщение,</w:t>
            </w:r>
          </w:p>
          <w:p w:rsidR="00824AD3" w:rsidRPr="00A26474" w:rsidRDefault="00824AD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  <w:tc>
          <w:tcPr>
            <w:tcW w:w="1013" w:type="dxa"/>
            <w:shd w:val="clear" w:color="auto" w:fill="auto"/>
          </w:tcPr>
          <w:p w:rsidR="00D12971" w:rsidRPr="00A26474" w:rsidRDefault="00D1297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Обще</w:t>
            </w:r>
          </w:p>
          <w:p w:rsidR="00D12971" w:rsidRPr="00A26474" w:rsidRDefault="00D1297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70917" w:rsidRPr="00A26474" w:rsidRDefault="00824AD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474">
              <w:rPr>
                <w:rFonts w:ascii="Times New Roman" w:hAnsi="Times New Roman"/>
                <w:sz w:val="24"/>
                <w:szCs w:val="24"/>
              </w:rPr>
              <w:t>сны</w:t>
            </w:r>
            <w:r w:rsidR="00D12971" w:rsidRPr="00A2647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  <w:p w:rsidR="00824AD3" w:rsidRPr="00A26474" w:rsidRDefault="00824AD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4AD3" w:rsidRPr="00A26474" w:rsidRDefault="00824AD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фронтальные</w:t>
            </w:r>
          </w:p>
        </w:tc>
        <w:tc>
          <w:tcPr>
            <w:tcW w:w="2632" w:type="dxa"/>
            <w:shd w:val="clear" w:color="auto" w:fill="auto"/>
          </w:tcPr>
          <w:p w:rsidR="002254A2" w:rsidRPr="00A26474" w:rsidRDefault="002254A2" w:rsidP="00B1540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Повторение правил по организации рабочего места учащихся.</w:t>
            </w:r>
          </w:p>
          <w:p w:rsidR="00870917" w:rsidRPr="00A26474" w:rsidRDefault="00870917" w:rsidP="00B1540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="00870917" w:rsidRPr="00A26474" w:rsidRDefault="00824AD3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268" w:type="dxa"/>
            <w:shd w:val="clear" w:color="auto" w:fill="auto"/>
          </w:tcPr>
          <w:p w:rsidR="00016BBE" w:rsidRPr="00A26474" w:rsidRDefault="00016BBE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Настрой на учебную деятельность.</w:t>
            </w: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E8F" w:rsidRPr="00A26474" w:rsidRDefault="00F55E8F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Показывают смайликом готовность к уроку.</w:t>
            </w:r>
          </w:p>
          <w:p w:rsidR="00870917" w:rsidRPr="00A26474" w:rsidRDefault="00824AD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Из 25 человек 22 человека ( 88% умеют выполнять правила </w:t>
            </w:r>
            <w:r w:rsidR="00D12971" w:rsidRPr="00A26474">
              <w:rPr>
                <w:rFonts w:ascii="Times New Roman" w:hAnsi="Times New Roman"/>
                <w:sz w:val="24"/>
                <w:szCs w:val="24"/>
              </w:rPr>
              <w:t>готовности к уроку.</w:t>
            </w:r>
          </w:p>
        </w:tc>
      </w:tr>
      <w:tr w:rsidR="00045AE3" w:rsidRPr="00A26474" w:rsidTr="005D3C7C">
        <w:tc>
          <w:tcPr>
            <w:tcW w:w="484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D12971" w:rsidRPr="00A26474" w:rsidRDefault="00D1297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Основной этап.</w:t>
            </w:r>
          </w:p>
          <w:p w:rsidR="00870917" w:rsidRPr="00A26474" w:rsidRDefault="006150AE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EF1CC4" w:rsidRPr="00A26474">
              <w:rPr>
                <w:rFonts w:ascii="Times New Roman" w:hAnsi="Times New Roman"/>
                <w:sz w:val="24"/>
                <w:szCs w:val="24"/>
              </w:rPr>
              <w:t xml:space="preserve"> опорных знаний</w:t>
            </w:r>
          </w:p>
        </w:tc>
        <w:tc>
          <w:tcPr>
            <w:tcW w:w="1964" w:type="dxa"/>
            <w:shd w:val="clear" w:color="auto" w:fill="auto"/>
          </w:tcPr>
          <w:p w:rsidR="00870917" w:rsidRPr="00A26474" w:rsidRDefault="00EF1CC4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для принятия обучающимися </w:t>
            </w:r>
            <w:r w:rsidRPr="00A26474">
              <w:rPr>
                <w:rFonts w:ascii="Times New Roman" w:hAnsi="Times New Roman"/>
                <w:sz w:val="24"/>
                <w:szCs w:val="24"/>
              </w:rPr>
              <w:lastRenderedPageBreak/>
              <w:t>цели учебно – познавательной деятельности.</w:t>
            </w:r>
          </w:p>
        </w:tc>
        <w:tc>
          <w:tcPr>
            <w:tcW w:w="1013" w:type="dxa"/>
            <w:shd w:val="clear" w:color="auto" w:fill="auto"/>
          </w:tcPr>
          <w:p w:rsidR="00870917" w:rsidRPr="00A26474" w:rsidRDefault="00D1297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EF1CC4" w:rsidRPr="00A26474">
              <w:rPr>
                <w:rFonts w:ascii="Times New Roman" w:hAnsi="Times New Roman"/>
                <w:sz w:val="24"/>
                <w:szCs w:val="24"/>
              </w:rPr>
              <w:t>рупповая</w:t>
            </w:r>
          </w:p>
          <w:p w:rsidR="00D12971" w:rsidRPr="00A26474" w:rsidRDefault="00D1297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474"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="006150AE" w:rsidRPr="00A26474">
              <w:rPr>
                <w:rFonts w:ascii="Times New Roman" w:hAnsi="Times New Roman"/>
                <w:sz w:val="24"/>
                <w:szCs w:val="24"/>
              </w:rPr>
              <w:t>-</w:t>
            </w:r>
            <w:r w:rsidRPr="00A26474">
              <w:rPr>
                <w:rFonts w:ascii="Times New Roman" w:hAnsi="Times New Roman"/>
                <w:sz w:val="24"/>
                <w:szCs w:val="24"/>
              </w:rPr>
              <w:t>дуаль</w:t>
            </w:r>
            <w:proofErr w:type="spellEnd"/>
            <w:r w:rsidR="006150AE" w:rsidRPr="00A264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971" w:rsidRPr="00A26474" w:rsidRDefault="00D1297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474"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:rsidR="00870917" w:rsidRPr="00A26474" w:rsidRDefault="001466F2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постановку цели, формулирует тему урока</w:t>
            </w:r>
          </w:p>
        </w:tc>
        <w:tc>
          <w:tcPr>
            <w:tcW w:w="2755" w:type="dxa"/>
            <w:shd w:val="clear" w:color="auto" w:fill="auto"/>
          </w:tcPr>
          <w:p w:rsidR="00870917" w:rsidRPr="00A26474" w:rsidRDefault="003E46BE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Владеют диалогической формой речи в соответствии с грамматическими и </w:t>
            </w: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синтаксическими нормами.</w:t>
            </w:r>
          </w:p>
        </w:tc>
        <w:tc>
          <w:tcPr>
            <w:tcW w:w="2268" w:type="dxa"/>
            <w:shd w:val="clear" w:color="auto" w:fill="auto"/>
          </w:tcPr>
          <w:p w:rsidR="00D12971" w:rsidRPr="00A26474" w:rsidRDefault="00D1297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lastRenderedPageBreak/>
              <w:t>Поисковый приём.</w:t>
            </w:r>
          </w:p>
          <w:p w:rsidR="00016BBE" w:rsidRPr="00A26474" w:rsidRDefault="00016BBE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Узнают, кто к ним пришел в гости.</w:t>
            </w:r>
          </w:p>
          <w:p w:rsidR="00016BBE" w:rsidRPr="00A26474" w:rsidRDefault="00016BBE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E46BE" w:rsidRPr="00A26474" w:rsidRDefault="003E46BE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lastRenderedPageBreak/>
              <w:t>Принимают и удерживают учебную задачу</w:t>
            </w:r>
          </w:p>
          <w:p w:rsidR="003E46BE" w:rsidRPr="00A26474" w:rsidRDefault="00016BBE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 66</w:t>
            </w:r>
            <w:r w:rsidR="003E46BE" w:rsidRPr="00A26474">
              <w:rPr>
                <w:rFonts w:ascii="Times New Roman" w:hAnsi="Times New Roman"/>
                <w:sz w:val="24"/>
                <w:szCs w:val="24"/>
              </w:rPr>
              <w:t xml:space="preserve"> % детей.</w:t>
            </w: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AE3" w:rsidRPr="00A26474" w:rsidTr="005D3C7C">
        <w:tc>
          <w:tcPr>
            <w:tcW w:w="484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  <w:shd w:val="clear" w:color="auto" w:fill="auto"/>
          </w:tcPr>
          <w:p w:rsidR="00870917" w:rsidRPr="00A26474" w:rsidRDefault="003C05D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964" w:type="dxa"/>
            <w:shd w:val="clear" w:color="auto" w:fill="auto"/>
          </w:tcPr>
          <w:p w:rsidR="00870917" w:rsidRPr="00A26474" w:rsidRDefault="003C05D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изменённой ситуации.</w:t>
            </w:r>
          </w:p>
        </w:tc>
        <w:tc>
          <w:tcPr>
            <w:tcW w:w="1013" w:type="dxa"/>
            <w:shd w:val="clear" w:color="auto" w:fill="auto"/>
          </w:tcPr>
          <w:p w:rsidR="00870917" w:rsidRPr="00A26474" w:rsidRDefault="003C05D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3C05D1" w:rsidRPr="00A26474" w:rsidRDefault="003C05D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05D1" w:rsidRPr="00A26474" w:rsidRDefault="003C05D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632" w:type="dxa"/>
            <w:shd w:val="clear" w:color="auto" w:fill="auto"/>
          </w:tcPr>
          <w:p w:rsidR="00870917" w:rsidRPr="00A26474" w:rsidRDefault="00016BBE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постановку вопросов, формулирует задания, </w:t>
            </w:r>
          </w:p>
          <w:p w:rsidR="00016BBE" w:rsidRPr="00A26474" w:rsidRDefault="00016BBE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Контролирует, дат словесную оценку.</w:t>
            </w:r>
          </w:p>
        </w:tc>
        <w:tc>
          <w:tcPr>
            <w:tcW w:w="2755" w:type="dxa"/>
            <w:shd w:val="clear" w:color="auto" w:fill="auto"/>
          </w:tcPr>
          <w:p w:rsidR="00870917" w:rsidRPr="00A26474" w:rsidRDefault="003F21B3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Предметные: </w:t>
            </w:r>
          </w:p>
          <w:p w:rsidR="003F21B3" w:rsidRPr="00A26474" w:rsidRDefault="003F21B3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-считать предметы до 10.</w:t>
            </w:r>
          </w:p>
          <w:p w:rsidR="003F21B3" w:rsidRPr="00A26474" w:rsidRDefault="001466F2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F21B3"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предметы</w:t>
            </w:r>
          </w:p>
          <w:p w:rsidR="003F21B3" w:rsidRPr="00A26474" w:rsidRDefault="001466F2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F21B3"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общий или отличительный признаки</w:t>
            </w:r>
          </w:p>
          <w:p w:rsidR="003F21B3" w:rsidRPr="00A26474" w:rsidRDefault="001466F2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F21B3"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Называют </w:t>
            </w: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r w:rsidR="003F21B3"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 порядке их следованияпри счёте</w:t>
            </w:r>
          </w:p>
          <w:p w:rsidR="003F21B3" w:rsidRPr="00A26474" w:rsidRDefault="001466F2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F21B3"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взаимопроверку</w:t>
            </w:r>
          </w:p>
        </w:tc>
        <w:tc>
          <w:tcPr>
            <w:tcW w:w="2268" w:type="dxa"/>
            <w:shd w:val="clear" w:color="auto" w:fill="auto"/>
          </w:tcPr>
          <w:p w:rsidR="00870917" w:rsidRPr="00A26474" w:rsidRDefault="003C05D1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Используют наглядный материал </w:t>
            </w:r>
            <w:r w:rsidR="001466F2" w:rsidRPr="00A26474">
              <w:rPr>
                <w:rFonts w:ascii="Times New Roman" w:hAnsi="Times New Roman"/>
                <w:sz w:val="24"/>
                <w:szCs w:val="24"/>
              </w:rPr>
              <w:t xml:space="preserve"> в учебнике </w:t>
            </w:r>
            <w:r w:rsidRPr="00A26474">
              <w:rPr>
                <w:rFonts w:ascii="Times New Roman" w:hAnsi="Times New Roman"/>
                <w:sz w:val="24"/>
                <w:szCs w:val="24"/>
              </w:rPr>
              <w:t>для решения учёбной задачи</w:t>
            </w:r>
          </w:p>
          <w:p w:rsidR="001466F2" w:rsidRPr="00A26474" w:rsidRDefault="001466F2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Осознанно и произвольно строят речевые высказывания в устной форме.</w:t>
            </w:r>
          </w:p>
        </w:tc>
        <w:tc>
          <w:tcPr>
            <w:tcW w:w="2126" w:type="dxa"/>
            <w:shd w:val="clear" w:color="auto" w:fill="auto"/>
          </w:tcPr>
          <w:p w:rsidR="00F55E8F" w:rsidRPr="00A26474" w:rsidRDefault="00F55E8F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20 человек  владеют взаимопроверкой, контролем и самоконтролем.  5 человек </w:t>
            </w:r>
            <w:r w:rsidR="00D12971" w:rsidRPr="00A26474">
              <w:rPr>
                <w:rFonts w:ascii="Times New Roman" w:hAnsi="Times New Roman"/>
                <w:sz w:val="24"/>
                <w:szCs w:val="24"/>
              </w:rPr>
              <w:t xml:space="preserve"> затрудняются.</w:t>
            </w:r>
          </w:p>
        </w:tc>
      </w:tr>
      <w:tr w:rsidR="00045AE3" w:rsidRPr="00A26474" w:rsidTr="005D3C7C">
        <w:tc>
          <w:tcPr>
            <w:tcW w:w="484" w:type="dxa"/>
            <w:shd w:val="clear" w:color="auto" w:fill="auto"/>
          </w:tcPr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  <w:shd w:val="clear" w:color="auto" w:fill="auto"/>
          </w:tcPr>
          <w:p w:rsidR="00870917" w:rsidRPr="00A26474" w:rsidRDefault="00EF1CC4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1964" w:type="dxa"/>
            <w:shd w:val="clear" w:color="auto" w:fill="auto"/>
          </w:tcPr>
          <w:p w:rsidR="0094335B" w:rsidRPr="00A26474" w:rsidRDefault="002A776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Анализ и оценкауспешности достижения цели;</w:t>
            </w:r>
          </w:p>
          <w:p w:rsidR="00870917" w:rsidRPr="00A26474" w:rsidRDefault="002A776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выявление качества и уровня овладения знаниями</w:t>
            </w:r>
          </w:p>
        </w:tc>
        <w:tc>
          <w:tcPr>
            <w:tcW w:w="1013" w:type="dxa"/>
            <w:shd w:val="clear" w:color="auto" w:fill="auto"/>
          </w:tcPr>
          <w:p w:rsidR="00870917" w:rsidRPr="00A26474" w:rsidRDefault="002A7760" w:rsidP="00B154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632" w:type="dxa"/>
            <w:shd w:val="clear" w:color="auto" w:fill="auto"/>
          </w:tcPr>
          <w:p w:rsidR="00870917" w:rsidRPr="00A26474" w:rsidRDefault="002A776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Анализирует и оценивает успешность в достижении цели.</w:t>
            </w:r>
          </w:p>
          <w:p w:rsidR="002A7760" w:rsidRPr="00A26474" w:rsidRDefault="002A776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Благодарит за работу.</w:t>
            </w:r>
          </w:p>
        </w:tc>
        <w:tc>
          <w:tcPr>
            <w:tcW w:w="2755" w:type="dxa"/>
            <w:shd w:val="clear" w:color="auto" w:fill="auto"/>
          </w:tcPr>
          <w:p w:rsidR="002A7760" w:rsidRPr="00A26474" w:rsidRDefault="002A776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 xml:space="preserve">  Высказывают свои впечатления от урока, делают предположения.</w:t>
            </w:r>
          </w:p>
          <w:p w:rsidR="00C80D34" w:rsidRPr="00A26474" w:rsidRDefault="00C80D34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t>Осуществляют самоконтроль.</w:t>
            </w:r>
          </w:p>
          <w:p w:rsidR="00C80D34" w:rsidRPr="00A26474" w:rsidRDefault="00C80D34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A7760" w:rsidRPr="00A26474" w:rsidRDefault="002A776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0917" w:rsidRPr="00A26474" w:rsidRDefault="00870917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760" w:rsidRPr="00A26474" w:rsidRDefault="002A7760" w:rsidP="00B1540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Соотносим поставленные задачи с достигнутым результатом.</w:t>
            </w:r>
          </w:p>
          <w:p w:rsidR="00C80D34" w:rsidRPr="00A26474" w:rsidRDefault="00C80D34" w:rsidP="00B1540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полные ответы на вопросы.</w:t>
            </w:r>
          </w:p>
          <w:p w:rsidR="00870917" w:rsidRPr="00A26474" w:rsidRDefault="006150AE" w:rsidP="00B1540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Самооценка.</w:t>
            </w:r>
          </w:p>
        </w:tc>
        <w:tc>
          <w:tcPr>
            <w:tcW w:w="2126" w:type="dxa"/>
            <w:shd w:val="clear" w:color="auto" w:fill="auto"/>
          </w:tcPr>
          <w:p w:rsidR="002A7760" w:rsidRPr="00A26474" w:rsidRDefault="002A776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474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свою работу.</w:t>
            </w:r>
          </w:p>
          <w:p w:rsidR="006150AE" w:rsidRPr="00A26474" w:rsidRDefault="00DE3613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Поднимают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светофорики</w:t>
            </w:r>
            <w:proofErr w:type="spellEnd"/>
            <w:r w:rsidR="006150AE"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сигналы.</w:t>
            </w:r>
          </w:p>
          <w:p w:rsidR="002A7760" w:rsidRPr="00A26474" w:rsidRDefault="006150AE" w:rsidP="00B154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A7760"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бъясняют свой </w:t>
            </w:r>
            <w:r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положительный </w:t>
            </w:r>
            <w:r w:rsidR="002A7760" w:rsidRPr="00A26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выбор.</w:t>
            </w:r>
          </w:p>
          <w:p w:rsidR="002A7760" w:rsidRPr="00A26474" w:rsidRDefault="002A7760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Оценивают </w:t>
            </w:r>
            <w:r w:rsidRPr="00A2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результаты совместной деятельности на уроке.</w:t>
            </w:r>
          </w:p>
          <w:p w:rsidR="00870917" w:rsidRPr="00A26474" w:rsidRDefault="00DE3613" w:rsidP="00B1540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Светофорики</w:t>
            </w:r>
            <w:proofErr w:type="spellEnd"/>
            <w:r w:rsidR="002A7760" w:rsidRPr="00A2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70917" w:rsidRPr="00A26474" w:rsidRDefault="00870917" w:rsidP="00B154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0917" w:rsidRPr="00A26474" w:rsidRDefault="00870917" w:rsidP="00B154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0917" w:rsidRPr="00A26474" w:rsidRDefault="00870917" w:rsidP="00B154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017DD" w:rsidRPr="00A26474" w:rsidRDefault="004017DD" w:rsidP="00B1540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017DD" w:rsidRPr="00A26474" w:rsidSect="00AA673F">
      <w:footerReference w:type="default" r:id="rId7"/>
      <w:pgSz w:w="16838" w:h="11906" w:orient="landscape"/>
      <w:pgMar w:top="510" w:right="1134" w:bottom="851" w:left="1134" w:header="5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22" w:rsidRDefault="00110E22" w:rsidP="005A0112">
      <w:pPr>
        <w:spacing w:after="0" w:line="240" w:lineRule="auto"/>
      </w:pPr>
      <w:r>
        <w:separator/>
      </w:r>
    </w:p>
  </w:endnote>
  <w:endnote w:type="continuationSeparator" w:id="1">
    <w:p w:rsidR="00110E22" w:rsidRDefault="00110E22" w:rsidP="005A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3F" w:rsidRDefault="00B45550">
    <w:pPr>
      <w:pStyle w:val="a3"/>
      <w:jc w:val="center"/>
    </w:pPr>
    <w:r>
      <w:fldChar w:fldCharType="begin"/>
    </w:r>
    <w:r w:rsidR="002254A2">
      <w:instrText>PAGE   \* MERGEFORMAT</w:instrText>
    </w:r>
    <w:r>
      <w:fldChar w:fldCharType="separate"/>
    </w:r>
    <w:r w:rsidR="00BB7078">
      <w:rPr>
        <w:noProof/>
      </w:rPr>
      <w:t>1</w:t>
    </w:r>
    <w:r>
      <w:fldChar w:fldCharType="end"/>
    </w:r>
  </w:p>
  <w:p w:rsidR="00AA673F" w:rsidRDefault="00BB70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22" w:rsidRDefault="00110E22" w:rsidP="005A0112">
      <w:pPr>
        <w:spacing w:after="0" w:line="240" w:lineRule="auto"/>
      </w:pPr>
      <w:r>
        <w:separator/>
      </w:r>
    </w:p>
  </w:footnote>
  <w:footnote w:type="continuationSeparator" w:id="1">
    <w:p w:rsidR="00110E22" w:rsidRDefault="00110E22" w:rsidP="005A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76EB"/>
    <w:multiLevelType w:val="hybridMultilevel"/>
    <w:tmpl w:val="0CB0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917"/>
    <w:rsid w:val="00016BBE"/>
    <w:rsid w:val="00024CFF"/>
    <w:rsid w:val="00045AE3"/>
    <w:rsid w:val="000A204C"/>
    <w:rsid w:val="00110E22"/>
    <w:rsid w:val="001466F2"/>
    <w:rsid w:val="002254A2"/>
    <w:rsid w:val="0025466E"/>
    <w:rsid w:val="002A7760"/>
    <w:rsid w:val="003C05D1"/>
    <w:rsid w:val="003E46BE"/>
    <w:rsid w:val="003F21B3"/>
    <w:rsid w:val="004017DD"/>
    <w:rsid w:val="00496E20"/>
    <w:rsid w:val="00552CE6"/>
    <w:rsid w:val="005A0112"/>
    <w:rsid w:val="006150AE"/>
    <w:rsid w:val="007C08AD"/>
    <w:rsid w:val="00824AD3"/>
    <w:rsid w:val="00862B01"/>
    <w:rsid w:val="00870917"/>
    <w:rsid w:val="0094335B"/>
    <w:rsid w:val="00960AB6"/>
    <w:rsid w:val="00A26474"/>
    <w:rsid w:val="00B15406"/>
    <w:rsid w:val="00B45550"/>
    <w:rsid w:val="00BB7078"/>
    <w:rsid w:val="00C80D34"/>
    <w:rsid w:val="00D12971"/>
    <w:rsid w:val="00D35BF7"/>
    <w:rsid w:val="00DE3613"/>
    <w:rsid w:val="00EF1CC4"/>
    <w:rsid w:val="00F5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09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091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35B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6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</dc:creator>
  <cp:lastModifiedBy>класс информатики 46</cp:lastModifiedBy>
  <cp:revision>10</cp:revision>
  <cp:lastPrinted>2016-10-10T05:47:00Z</cp:lastPrinted>
  <dcterms:created xsi:type="dcterms:W3CDTF">2016-10-03T14:24:00Z</dcterms:created>
  <dcterms:modified xsi:type="dcterms:W3CDTF">2016-10-10T08:15:00Z</dcterms:modified>
</cp:coreProperties>
</file>